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F5" w:rsidRPr="00A30D33" w:rsidRDefault="001D73F5" w:rsidP="001D73F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0D3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комбинированного    вида № 4 «Теремок» города </w:t>
      </w:r>
      <w:proofErr w:type="spellStart"/>
      <w:r w:rsidRPr="00A30D33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1D73F5" w:rsidRDefault="001D73F5" w:rsidP="001D73F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50490C" w:rsidRDefault="001D73F5" w:rsidP="001D73F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0490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1D73F5" w:rsidRDefault="001658D8" w:rsidP="001D73F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 младшей  группы комбинированной </w:t>
      </w:r>
      <w:r w:rsidR="004E31C6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1D7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3F5" w:rsidRDefault="001658D8" w:rsidP="001D73F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«Колокольчик</w:t>
      </w:r>
      <w:r w:rsidR="001D73F5">
        <w:rPr>
          <w:rFonts w:ascii="Times New Roman" w:hAnsi="Times New Roman" w:cs="Times New Roman"/>
          <w:b/>
          <w:sz w:val="28"/>
          <w:szCs w:val="28"/>
        </w:rPr>
        <w:t>»</w:t>
      </w:r>
    </w:p>
    <w:p w:rsidR="001D73F5" w:rsidRPr="00E35231" w:rsidRDefault="001D73F5" w:rsidP="001D73F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2E0EBA">
        <w:rPr>
          <w:rFonts w:ascii="Times New Roman" w:hAnsi="Times New Roman" w:cs="Times New Roman"/>
          <w:b/>
          <w:color w:val="000000"/>
          <w:sz w:val="28"/>
          <w:szCs w:val="28"/>
        </w:rPr>
        <w:t>Веселые мячи</w:t>
      </w:r>
      <w:r w:rsidRPr="001D73F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D73F5" w:rsidRDefault="001D73F5" w:rsidP="001D73F5">
      <w:pPr>
        <w:pStyle w:val="11"/>
        <w:jc w:val="center"/>
        <w:rPr>
          <w:rFonts w:ascii="Times New Roman" w:hAnsi="Times New Roman"/>
          <w:b/>
          <w:sz w:val="24"/>
        </w:rPr>
      </w:pPr>
      <w:r w:rsidRPr="001D73F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1658D8">
        <w:rPr>
          <w:rFonts w:ascii="Times New Roman" w:hAnsi="Times New Roman"/>
          <w:b/>
          <w:sz w:val="24"/>
        </w:rPr>
        <w:t xml:space="preserve"> «Физическое развитие</w:t>
      </w:r>
      <w:r w:rsidRPr="001D73F5">
        <w:rPr>
          <w:rFonts w:ascii="Times New Roman" w:hAnsi="Times New Roman"/>
          <w:b/>
          <w:sz w:val="24"/>
        </w:rPr>
        <w:t xml:space="preserve">» </w:t>
      </w:r>
    </w:p>
    <w:p w:rsidR="001D73F5" w:rsidRPr="00A30D33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pStyle w:val="11"/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1D73F5" w:rsidP="001D73F5">
      <w:pPr>
        <w:shd w:val="clear" w:color="auto" w:fill="FFFFFF"/>
        <w:spacing w:line="100" w:lineRule="atLeast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Дельцова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Юрьевна</w:t>
      </w:r>
    </w:p>
    <w:p w:rsidR="001D73F5" w:rsidRDefault="001D73F5" w:rsidP="001D73F5">
      <w:pPr>
        <w:shd w:val="clear" w:color="auto" w:fill="FFFFFF"/>
        <w:spacing w:line="100" w:lineRule="atLeast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29E5" w:rsidRDefault="00C729E5" w:rsidP="001D73F5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9E5" w:rsidRDefault="00C729E5" w:rsidP="001D73F5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F5" w:rsidRDefault="002E0EBA" w:rsidP="001D73F5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Ноябрь 2023</w:t>
      </w:r>
      <w:r w:rsidR="001D7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6D03" w:rsidRPr="008B1C13" w:rsidRDefault="00BC6D03" w:rsidP="00515094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lastRenderedPageBreak/>
        <w:t>Цел</w:t>
      </w:r>
      <w:r w:rsidRPr="008B1C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ь</w:t>
      </w:r>
      <w:r w:rsidRPr="008B1C13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="00050F6F" w:rsidRPr="008B1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Оптимизировать двигательную активность воспитанников</w:t>
      </w:r>
      <w:r w:rsidR="00050F6F" w:rsidRPr="008B1C13">
        <w:rPr>
          <w:color w:val="000000"/>
          <w:sz w:val="24"/>
          <w:szCs w:val="24"/>
          <w:shd w:val="clear" w:color="auto" w:fill="FFFFFF"/>
        </w:rPr>
        <w:t>.</w:t>
      </w:r>
    </w:p>
    <w:p w:rsidR="001D73F5" w:rsidRPr="008B1C13" w:rsidRDefault="001D73F5" w:rsidP="00515094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D71F8" w:rsidRPr="008B1C13" w:rsidRDefault="00AD71F8" w:rsidP="00AD71F8">
      <w:pPr>
        <w:spacing w:after="0"/>
        <w:ind w:left="-142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Воспитательные</w:t>
      </w: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B1C13">
        <w:rPr>
          <w:sz w:val="24"/>
          <w:szCs w:val="24"/>
          <w:shd w:val="clear" w:color="auto" w:fill="FFFFFF"/>
        </w:rPr>
        <w:t>-</w:t>
      </w:r>
      <w:r w:rsidRPr="008B1C1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общую культуру поведения и  потребность в  ЗОЖ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B1C13">
        <w:rPr>
          <w:rFonts w:ascii="Times New Roman" w:hAnsi="Times New Roman" w:cs="Times New Roman"/>
          <w:sz w:val="24"/>
          <w:szCs w:val="24"/>
          <w:shd w:val="clear" w:color="auto" w:fill="FFFFFF"/>
        </w:rPr>
        <w:t>-способствовать положительному эмоциональному подъёму детей.</w:t>
      </w:r>
    </w:p>
    <w:p w:rsidR="001D73F5" w:rsidRPr="008B1C13" w:rsidRDefault="001D73F5" w:rsidP="00AC25A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Образовательные</w:t>
      </w: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-упражнять детей в ходьбе</w:t>
      </w:r>
      <w:r w:rsidR="00CD0811" w:rsidRPr="008B1C13">
        <w:rPr>
          <w:rFonts w:ascii="Times New Roman" w:eastAsia="Times New Roman" w:hAnsi="Times New Roman" w:cs="Times New Roman"/>
          <w:sz w:val="24"/>
          <w:szCs w:val="24"/>
        </w:rPr>
        <w:t xml:space="preserve"> и беге</w:t>
      </w:r>
      <w:r w:rsidR="0088515B" w:rsidRPr="008B1C13">
        <w:rPr>
          <w:rFonts w:ascii="Times New Roman" w:eastAsia="Times New Roman" w:hAnsi="Times New Roman" w:cs="Times New Roman"/>
          <w:sz w:val="24"/>
          <w:szCs w:val="24"/>
        </w:rPr>
        <w:t xml:space="preserve"> всей группой </w:t>
      </w:r>
      <w:r w:rsidR="00CD0811" w:rsidRPr="008B1C13">
        <w:rPr>
          <w:rFonts w:ascii="Times New Roman" w:eastAsia="Times New Roman" w:hAnsi="Times New Roman" w:cs="Times New Roman"/>
          <w:sz w:val="24"/>
          <w:szCs w:val="24"/>
        </w:rPr>
        <w:t xml:space="preserve"> с остановкой по сигналу.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-учить  действовать совместно, выполняя указания взрослого и правила в подвижных играх; воспитывать внимательность.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 xml:space="preserve">-  учить </w:t>
      </w:r>
      <w:proofErr w:type="gramStart"/>
      <w:r w:rsidR="0088515B" w:rsidRPr="008B1C13">
        <w:rPr>
          <w:rFonts w:ascii="Times New Roman" w:eastAsia="Times New Roman" w:hAnsi="Times New Roman" w:cs="Times New Roman"/>
          <w:sz w:val="24"/>
          <w:szCs w:val="24"/>
        </w:rPr>
        <w:t>энергично</w:t>
      </w:r>
      <w:proofErr w:type="gramEnd"/>
      <w:r w:rsidR="0088515B" w:rsidRPr="008B1C13">
        <w:rPr>
          <w:rFonts w:ascii="Times New Roman" w:eastAsia="Times New Roman" w:hAnsi="Times New Roman" w:cs="Times New Roman"/>
          <w:sz w:val="24"/>
          <w:szCs w:val="24"/>
        </w:rPr>
        <w:t xml:space="preserve"> отталкивать мяч при прокатывании </w:t>
      </w:r>
    </w:p>
    <w:p w:rsidR="0068454D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 поощрять речевую активность детей</w:t>
      </w:r>
    </w:p>
    <w:p w:rsidR="0088515B" w:rsidRPr="008B1C13" w:rsidRDefault="0088515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-учить ходьбе по уменьшенной площади опоры, сохраняя равновесия.</w:t>
      </w:r>
    </w:p>
    <w:p w:rsidR="008E437B" w:rsidRPr="008B1C13" w:rsidRDefault="008E437B" w:rsidP="00AC25A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Развивающие</w:t>
      </w: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8B1C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0E459C" w:rsidRPr="008B1C13" w:rsidRDefault="000E459C" w:rsidP="00AC25A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-развивать ловкость, зрительно – двигательную координацию.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CD0811" w:rsidRPr="008B1C13">
        <w:rPr>
          <w:rFonts w:ascii="Times New Roman" w:eastAsia="Times New Roman" w:hAnsi="Times New Roman" w:cs="Times New Roman"/>
          <w:sz w:val="24"/>
          <w:szCs w:val="24"/>
        </w:rPr>
        <w:t>азвивать ловкость   в игровом задании с мячом.</w:t>
      </w:r>
    </w:p>
    <w:p w:rsidR="00AC25AB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-развивать умение играть в игры.</w:t>
      </w:r>
    </w:p>
    <w:p w:rsidR="00E832BC" w:rsidRPr="008B1C13" w:rsidRDefault="00AC25AB" w:rsidP="00AC25A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832BC" w:rsidRPr="008B1C13">
        <w:rPr>
          <w:rFonts w:ascii="Times New Roman" w:hAnsi="Times New Roman" w:cs="Times New Roman"/>
          <w:b/>
          <w:color w:val="000000"/>
          <w:sz w:val="24"/>
          <w:szCs w:val="24"/>
        </w:rPr>
        <w:t>едущая образовательная область:</w:t>
      </w:r>
      <w:r w:rsidR="00E832BC"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C13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развитие».</w:t>
      </w:r>
    </w:p>
    <w:p w:rsidR="00E832BC" w:rsidRPr="008B1C13" w:rsidRDefault="00E832BC" w:rsidP="00515094">
      <w:pPr>
        <w:shd w:val="clear" w:color="auto" w:fill="FFFFFF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>Интеграция образовательных областей</w:t>
      </w:r>
      <w:r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:  «Социально-коммуникативное развитие»; </w:t>
      </w:r>
      <w:r w:rsidR="00887A25" w:rsidRPr="008B1C13">
        <w:rPr>
          <w:rFonts w:ascii="Times New Roman" w:hAnsi="Times New Roman" w:cs="Times New Roman"/>
          <w:sz w:val="24"/>
          <w:szCs w:val="24"/>
        </w:rPr>
        <w:t>«Речевое развитие,</w:t>
      </w:r>
      <w:r w:rsidR="00887A25" w:rsidRPr="008B1C13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7A25" w:rsidRPr="008B1C1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«Физическое </w:t>
      </w:r>
      <w:r w:rsidR="00887A25" w:rsidRPr="008B1C13">
        <w:rPr>
          <w:rStyle w:val="a4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развитие</w:t>
      </w:r>
      <w:r w:rsidR="00887A25" w:rsidRPr="008B1C1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E832BC" w:rsidRPr="008B1C13" w:rsidRDefault="00E832BC" w:rsidP="00515094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 детской </w:t>
      </w:r>
      <w:proofErr w:type="spellStart"/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  <w:proofErr w:type="gramStart"/>
      <w:r w:rsidRPr="008B1C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1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8B1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гровое</w:t>
      </w:r>
      <w:proofErr w:type="spellEnd"/>
      <w:r w:rsidRPr="008B1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1C1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занятие</w:t>
      </w:r>
      <w:r w:rsidRPr="008B1C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832BC" w:rsidRPr="008B1C13" w:rsidRDefault="00E832BC" w:rsidP="00515094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с детьми</w:t>
      </w:r>
      <w:r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gramStart"/>
      <w:r w:rsidRPr="008B1C13">
        <w:rPr>
          <w:rFonts w:ascii="Times New Roman" w:hAnsi="Times New Roman" w:cs="Times New Roman"/>
          <w:color w:val="000000"/>
          <w:sz w:val="24"/>
          <w:szCs w:val="24"/>
        </w:rPr>
        <w:t>фронтальна</w:t>
      </w:r>
      <w:r w:rsidR="0050490C" w:rsidRPr="008B1C13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50490C" w:rsidRPr="008B1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797" w:rsidRPr="008B1C13" w:rsidRDefault="00E832BC" w:rsidP="008C4797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</w:t>
      </w:r>
      <w:r w:rsidRPr="008B1C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1C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игровой, наглядный, словесный, практический.</w:t>
      </w:r>
    </w:p>
    <w:p w:rsidR="00E832BC" w:rsidRPr="008B1C13" w:rsidRDefault="00E832BC" w:rsidP="008C4797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Предварительная работа: </w:t>
      </w:r>
      <w:r w:rsidR="008C4797"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правилами игры </w:t>
      </w:r>
      <w:r w:rsidR="0050490C"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 «Мой звонкий мячик».</w:t>
      </w:r>
    </w:p>
    <w:p w:rsidR="008C4797" w:rsidRPr="008B1C13" w:rsidRDefault="00E832BC" w:rsidP="008C4797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1C13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Длительность</w:t>
      </w:r>
      <w:r w:rsidR="008C4797" w:rsidRPr="008B1C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15</w:t>
      </w:r>
      <w:r w:rsidRPr="008B1C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минут.</w:t>
      </w:r>
    </w:p>
    <w:p w:rsidR="00E832BC" w:rsidRPr="008B1C13" w:rsidRDefault="00E832BC" w:rsidP="008C4797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Материалы и оборудование</w:t>
      </w:r>
      <w:r w:rsidRPr="008B1C1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8B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797" w:rsidRPr="008B1C13">
        <w:rPr>
          <w:rFonts w:ascii="Times New Roman" w:hAnsi="Times New Roman" w:cs="Times New Roman"/>
          <w:color w:val="000000"/>
          <w:sz w:val="24"/>
          <w:szCs w:val="24"/>
        </w:rPr>
        <w:t>мячики по количеству детей, кубик</w:t>
      </w:r>
      <w:r w:rsidR="008B1C13" w:rsidRPr="008B1C13">
        <w:rPr>
          <w:rFonts w:ascii="Times New Roman" w:hAnsi="Times New Roman" w:cs="Times New Roman"/>
          <w:color w:val="000000"/>
          <w:sz w:val="24"/>
          <w:szCs w:val="24"/>
        </w:rPr>
        <w:t>,  дуга  и доска шириной(25-30)см.</w:t>
      </w:r>
    </w:p>
    <w:p w:rsidR="00E832BC" w:rsidRPr="008B1C13" w:rsidRDefault="00E832BC" w:rsidP="00515094">
      <w:pPr>
        <w:pStyle w:val="a3"/>
        <w:spacing w:before="0" w:beforeAutospacing="0" w:after="0" w:afterAutospacing="0" w:line="276" w:lineRule="auto"/>
        <w:ind w:left="-142"/>
      </w:pPr>
      <w:r w:rsidRPr="008B1C13">
        <w:rPr>
          <w:b/>
          <w:bCs/>
          <w:color w:val="000000"/>
        </w:rPr>
        <w:t>Место проведения</w:t>
      </w:r>
      <w:r w:rsidRPr="008B1C13">
        <w:rPr>
          <w:color w:val="000000"/>
        </w:rPr>
        <w:t>: в группе.</w:t>
      </w:r>
    </w:p>
    <w:p w:rsidR="00E832BC" w:rsidRPr="008B1C13" w:rsidRDefault="0050490C" w:rsidP="00515094">
      <w:pPr>
        <w:pStyle w:val="a3"/>
        <w:spacing w:before="0" w:beforeAutospacing="0" w:after="0" w:afterAutospacing="0" w:line="276" w:lineRule="auto"/>
        <w:ind w:left="-142"/>
      </w:pPr>
      <w:r w:rsidRPr="008B1C13">
        <w:t>1.  Мотивационная часть.</w:t>
      </w:r>
    </w:p>
    <w:p w:rsidR="00E832BC" w:rsidRPr="008B1C13" w:rsidRDefault="0050490C" w:rsidP="00515094">
      <w:pPr>
        <w:spacing w:after="0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C13">
        <w:rPr>
          <w:rFonts w:ascii="Times New Roman" w:hAnsi="Times New Roman" w:cs="Times New Roman"/>
          <w:sz w:val="24"/>
          <w:szCs w:val="24"/>
          <w:shd w:val="clear" w:color="auto" w:fill="FFFFFF"/>
        </w:rPr>
        <w:t>2. Основная часть.</w:t>
      </w:r>
    </w:p>
    <w:p w:rsidR="00BC6D03" w:rsidRPr="008B1C13" w:rsidRDefault="0050490C" w:rsidP="00515094">
      <w:pPr>
        <w:spacing w:after="0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C13">
        <w:rPr>
          <w:rFonts w:ascii="Times New Roman" w:hAnsi="Times New Roman" w:cs="Times New Roman"/>
          <w:sz w:val="24"/>
          <w:szCs w:val="24"/>
          <w:shd w:val="clear" w:color="auto" w:fill="FFFFFF"/>
        </w:rPr>
        <w:t>3. Рефлексия.</w:t>
      </w:r>
    </w:p>
    <w:p w:rsidR="00BC6D03" w:rsidRPr="008B1C13" w:rsidRDefault="0050490C" w:rsidP="008C4797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8B1C13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  <w:r w:rsidR="0053045A" w:rsidRPr="008B1C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825" w:rsidRPr="008B1C13" w:rsidRDefault="00AB1825" w:rsidP="00AB18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Мотивационная часть.</w:t>
      </w:r>
    </w:p>
    <w:p w:rsidR="0050490C" w:rsidRPr="008B1C13" w:rsidRDefault="002E0EBA" w:rsidP="00C729E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13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 </w:t>
      </w:r>
      <w:r w:rsidR="0095541C" w:rsidRPr="008B1C13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посмотрите</w:t>
      </w:r>
      <w:proofErr w:type="gramStart"/>
      <w:r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это к нам закатилось?</w:t>
      </w:r>
    </w:p>
    <w:p w:rsidR="00C729E5" w:rsidRPr="008B1C13" w:rsidRDefault="00B53382" w:rsidP="00C729E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C729E5" w:rsidRPr="008B1C13" w:rsidRDefault="00C729E5" w:rsidP="00C729E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50490C"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Правильно. </w:t>
      </w:r>
      <w:proofErr w:type="gramStart"/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1B3453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то письмо следом за шариком </w:t>
      </w:r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прилетело! Там написано, что  котенок  Сема</w:t>
      </w:r>
      <w:r w:rsidR="001B3453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потерял свой шарик</w:t>
      </w:r>
      <w:r w:rsidR="0050490C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Поможем  котенку?</w:t>
      </w:r>
    </w:p>
    <w:p w:rsidR="0050490C" w:rsidRPr="008B1C13" w:rsidRDefault="0050490C" w:rsidP="00C729E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50490C" w:rsidRPr="008B1C13" w:rsidRDefault="0050490C" w:rsidP="00C729E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B3453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отенок живет  на полянке шариков. </w:t>
      </w:r>
      <w:r w:rsidR="008B1C13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B3453"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отовы</w:t>
      </w:r>
      <w:proofErr w:type="gramEnd"/>
      <w:r w:rsidRPr="008B1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идти?</w:t>
      </w:r>
    </w:p>
    <w:p w:rsidR="00C729E5" w:rsidRPr="008B1C13" w:rsidRDefault="001B3453" w:rsidP="00C729E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Ответы детей:</w:t>
      </w:r>
    </w:p>
    <w:p w:rsidR="00B53382" w:rsidRPr="008B1C13" w:rsidRDefault="00B53382" w:rsidP="00050F6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F6F" w:rsidRPr="008B1C13" w:rsidRDefault="001B3453" w:rsidP="00050F6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Основная часть.</w:t>
      </w:r>
    </w:p>
    <w:p w:rsidR="0055556E" w:rsidRPr="008B1C13" w:rsidRDefault="008C4797" w:rsidP="008C4797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B53382" w:rsidRPr="008B1C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0F6F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Тогда друг за другом зашагали</w:t>
      </w:r>
      <w:r w:rsidR="0055556E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, смотрим, слушаем и упражнения выполняем!</w:t>
      </w:r>
    </w:p>
    <w:p w:rsidR="0055556E" w:rsidRPr="008B1C13" w:rsidRDefault="008C4797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Ходьба в колонне по одному, врассыпную, по всему залу. По сигналу педагога: «Стрекозы» – </w:t>
      </w:r>
      <w:r w:rsidR="00906DB6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легкий  </w:t>
      </w: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бег,</w:t>
      </w:r>
      <w:r w:rsidR="00906DB6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</w:t>
      </w:r>
      <w:r w:rsidR="004D2DA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тавив руки в стороны</w:t>
      </w:r>
      <w:proofErr w:type="gramStart"/>
      <w:r w:rsidR="004D2DA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4D2DA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помахивая  руками, как «</w:t>
      </w:r>
      <w:r w:rsidR="00CD0811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крылышками</w:t>
      </w:r>
      <w:r w:rsidR="004D2DA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; переход на обычную ходьбу. На следующий сигна</w:t>
      </w:r>
      <w:r w:rsidR="00CD0811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л: «Лягушки!</w:t>
      </w:r>
      <w:r w:rsidR="004828BA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» –</w:t>
      </w:r>
      <w:r w:rsidR="00CD0811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присесть, руки положить на колени, затем встать  и продолжить ходьбу</w:t>
      </w:r>
      <w:proofErr w:type="gramStart"/>
      <w:r w:rsidR="00CD0811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8BA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 повторяется</w:t>
      </w:r>
      <w:r w:rsidRPr="008B1C13">
        <w:rPr>
          <w:sz w:val="28"/>
          <w:szCs w:val="28"/>
          <w:shd w:val="clear" w:color="auto" w:fill="FFFFFF"/>
        </w:rPr>
        <w:t>.</w:t>
      </w:r>
      <w:r w:rsidR="004828BA" w:rsidRPr="008B1C13">
        <w:rPr>
          <w:sz w:val="28"/>
          <w:szCs w:val="28"/>
          <w:shd w:val="clear" w:color="auto" w:fill="FFFFFF"/>
        </w:rPr>
        <w:t xml:space="preserve"> </w:t>
      </w:r>
      <w:r w:rsidR="0055556E"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Молодцы! </w:t>
      </w:r>
    </w:p>
    <w:p w:rsidR="00D32106" w:rsidRPr="008B1C13" w:rsidRDefault="00D32106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Детки, закройте глазки! (Дети закрывают ладонями глаза).</w:t>
      </w:r>
    </w:p>
    <w:p w:rsidR="00D32106" w:rsidRPr="008B1C13" w:rsidRDefault="00D32106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-А теперь  откройте</w:t>
      </w:r>
      <w:proofErr w:type="gramStart"/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!(</w:t>
      </w:r>
      <w:proofErr w:type="gramEnd"/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открывают глаза).</w:t>
      </w:r>
    </w:p>
    <w:p w:rsidR="00D32106" w:rsidRPr="008B1C13" w:rsidRDefault="00D32106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-Вот мы с вами оказались на полянке, где  живет киска  (показывает игрушку),</w:t>
      </w:r>
    </w:p>
    <w:p w:rsidR="00D32106" w:rsidRPr="008B1C13" w:rsidRDefault="00D32106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-Сема, мы принесли  твой шарик! </w:t>
      </w:r>
    </w:p>
    <w:p w:rsidR="00D32106" w:rsidRDefault="00D32106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 слушает</w:t>
      </w:r>
      <w:proofErr w:type="gramStart"/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8B1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 говорит  котенок: Сема благодарит нас, за то, что мы вернули его шар, а за это он предлагает  нам сделать  с ним разминку с шариками.</w:t>
      </w:r>
    </w:p>
    <w:p w:rsidR="008B1C13" w:rsidRPr="008B1C13" w:rsidRDefault="008B1C13" w:rsidP="00050F6F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Давайте и мы  с вами возьмем мячи и как котята поиграем.</w:t>
      </w:r>
    </w:p>
    <w:p w:rsidR="0055556E" w:rsidRPr="008B1C13" w:rsidRDefault="0055556E" w:rsidP="0055556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B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</w:t>
      </w:r>
      <w:r w:rsidR="004828BA" w:rsidRPr="008B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звивающие</w:t>
      </w:r>
      <w:proofErr w:type="spellEnd"/>
      <w:r w:rsidR="004828BA" w:rsidRPr="008B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упражнения (с мячиками)</w:t>
      </w:r>
      <w:r w:rsidRPr="008B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C5793" w:rsidRPr="008B1C13" w:rsidRDefault="0055556E" w:rsidP="0055556E">
      <w:pPr>
        <w:shd w:val="clear" w:color="auto" w:fill="FFFFFF"/>
        <w:spacing w:after="0" w:line="397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1.И.п.: </w:t>
      </w:r>
      <w:r w:rsidR="00BB5B02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ноги врозь</w:t>
      </w:r>
      <w:proofErr w:type="gramStart"/>
      <w:r w:rsidR="00BB5B02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мяч в обеих руках внизу. Поднять мяч вверх, потянуться, посмотреть на него. Медленным движением опустить мяч вни</w:t>
      </w:r>
      <w:proofErr w:type="gramStart"/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з-</w:t>
      </w:r>
      <w:proofErr w:type="gramEnd"/>
      <w:r w:rsid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вернуться в исходное положение (4-5 </w:t>
      </w:r>
      <w:proofErr w:type="spellStart"/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)</w:t>
      </w:r>
    </w:p>
    <w:p w:rsidR="005C5793" w:rsidRPr="008B1C13" w:rsidRDefault="00BB5B02" w:rsidP="0055556E">
      <w:pPr>
        <w:shd w:val="clear" w:color="auto" w:fill="FFFFFF"/>
        <w:spacing w:after="0" w:line="397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2.И.п.</w:t>
      </w:r>
      <w:proofErr w:type="gramStart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:с</w:t>
      </w:r>
      <w:proofErr w:type="gramEnd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тоя, ноги врозь, мяч в руках. Руки в строну, круговые движения  рук с мячом</w:t>
      </w:r>
      <w:proofErr w:type="gramStart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исуем солнышко)</w:t>
      </w:r>
      <w:r w:rsidR="005C5793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55556E" w:rsidRPr="008B1C13" w:rsidRDefault="005C5793" w:rsidP="0055556E">
      <w:pPr>
        <w:shd w:val="clear" w:color="auto" w:fill="FFFFFF"/>
        <w:spacing w:after="0" w:line="397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3.И.п. </w:t>
      </w:r>
      <w:proofErr w:type="gramStart"/>
      <w:r w:rsidR="009A155E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</w:t>
      </w:r>
      <w:r w:rsidR="0055556E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55556E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тоя, руки с шариками внизу. Поднять руки вперед, показать шарики и спрятать их за спину. (4-5 раз) </w:t>
      </w:r>
    </w:p>
    <w:p w:rsidR="001301F5" w:rsidRPr="008B1C13" w:rsidRDefault="009A155E" w:rsidP="0055556E">
      <w:pPr>
        <w:shd w:val="clear" w:color="auto" w:fill="FFFFFF"/>
        <w:spacing w:after="0" w:line="397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4</w:t>
      </w:r>
      <w:r w:rsidR="0055556E" w:rsidRPr="008B1C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.И.п.: стоя, руки опущены. Присесть, постучать шариками по полу, встать. (Упражнение проводится в среднем темпе 4-5 раз) </w:t>
      </w:r>
    </w:p>
    <w:p w:rsidR="009A155E" w:rsidRPr="008B1C13" w:rsidRDefault="009A155E" w:rsidP="0055556E">
      <w:pPr>
        <w:shd w:val="clear" w:color="auto" w:fill="FFFFFF"/>
        <w:spacing w:after="0" w:line="397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</w:p>
    <w:p w:rsidR="001301F5" w:rsidRPr="008B1C13" w:rsidRDefault="001301F5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465F0B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Реб</w:t>
      </w:r>
      <w:r w:rsidR="009A155E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ята  скажите, какие у вас шарики </w:t>
      </w:r>
      <w:proofErr w:type="gramStart"/>
      <w:r w:rsidR="009A155E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465F0B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="00465F0B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ольшие или маленькие?</w:t>
      </w:r>
    </w:p>
    <w:p w:rsidR="00465F0B" w:rsidRPr="008B1C13" w:rsidRDefault="00465F0B" w:rsidP="00465F0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465F0B" w:rsidRPr="008B1C13" w:rsidRDefault="00465F0B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Ребята </w:t>
      </w:r>
      <w:proofErr w:type="gramStart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посмотрите у нас в корзине есть</w:t>
      </w:r>
      <w:proofErr w:type="gramEnd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мячи. Какие они? Большие  или маленькие? </w:t>
      </w:r>
    </w:p>
    <w:p w:rsidR="00465F0B" w:rsidRPr="008B1C13" w:rsidRDefault="00465F0B" w:rsidP="00465F0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465F0B" w:rsidRPr="008B1C13" w:rsidRDefault="00465F0B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Правильно, ребята. Большие. </w:t>
      </w:r>
      <w:r w:rsid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 давайте покажем котенку, как </w:t>
      </w:r>
      <w:r w:rsidR="00396F16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умеем играть с мячом.</w:t>
      </w:r>
    </w:p>
    <w:p w:rsidR="00396F16" w:rsidRPr="008B1C13" w:rsidRDefault="00396F16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6F16" w:rsidRPr="008B1C13" w:rsidRDefault="00396F16" w:rsidP="00465F0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Ты, котенок, посиди, и на нас ты погляди!</w:t>
      </w:r>
    </w:p>
    <w:p w:rsidR="004828BA" w:rsidRPr="008B1C13" w:rsidRDefault="004828BA" w:rsidP="00465F0B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Основные виды движений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828BA" w:rsidRPr="008B1C13" w:rsidRDefault="004828BA" w:rsidP="00465F0B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Прокатывание мячей в прямом направлении</w:t>
      </w:r>
      <w:proofErr w:type="gramStart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828BA" w:rsidRPr="008B1C13" w:rsidRDefault="009A155E" w:rsidP="00465F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C1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</w:t>
      </w:r>
      <w:r w:rsidR="004828BA" w:rsidRPr="008B1C1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Игровое упражнение «Быстрый мяч»</w:t>
      </w:r>
      <w:r w:rsidR="004828BA"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4828BA" w:rsidRPr="008B1C13" w:rsidRDefault="004828BA" w:rsidP="00465F0B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Дети становятся на исходную линию, обозначенную  чертой или шнуром. В руках у каждого ребенка мяч (большой диаметр). По сигналу воспитателя</w:t>
      </w:r>
    </w:p>
    <w:p w:rsidR="004828BA" w:rsidRDefault="004828BA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занимают исходное положение (после показа) – ноги на ширине плеч, мяч в согнутых руках у груди. По следующей команде дети наклоняются и, энергичным движением оттолкнув мяч, прокатывают его вперед, а затем бегут за ним. На исходную линию возвращаются шагом. Упражнение повторяется 2–3 раза.</w:t>
      </w:r>
    </w:p>
    <w:p w:rsidR="008B1C13" w:rsidRPr="008B1C13" w:rsidRDefault="008B1C13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Давайте покажем котенку, что мы еще умеем.</w:t>
      </w:r>
    </w:p>
    <w:p w:rsidR="009A155E" w:rsidRPr="008B1C13" w:rsidRDefault="009A155E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1C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Равновесие «Пойдем по мостику».</w:t>
      </w: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доске  шириной 25 см. игровое задание  после показа воспитателя выполняется в колонне по  одном</w:t>
      </w:r>
      <w:proofErr w:type="gramStart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у-</w:t>
      </w:r>
      <w:proofErr w:type="gramEnd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ходьба детей  «мостику».</w:t>
      </w:r>
    </w:p>
    <w:p w:rsidR="009A155E" w:rsidRPr="008B1C13" w:rsidRDefault="00F706D5" w:rsidP="00465F0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Игровое упражнение «Проползи – не задень»</w:t>
      </w:r>
      <w:proofErr w:type="gramStart"/>
      <w:r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967EF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="00E967EF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олзание  на четвереньках  ( с опорой  на л</w:t>
      </w:r>
      <w:r w:rsidR="00D94463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адони и колени) под дугой, балансируя  руками </w:t>
      </w:r>
      <w:r w:rsidR="00C62734" w:rsidRPr="008B1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поддержания равновесия.</w:t>
      </w:r>
    </w:p>
    <w:p w:rsidR="000E459C" w:rsidRPr="008B1C13" w:rsidRDefault="000E459C" w:rsidP="000E459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B1C13">
        <w:rPr>
          <w:b/>
          <w:sz w:val="28"/>
          <w:szCs w:val="28"/>
          <w:shd w:val="clear" w:color="auto" w:fill="FFFFFF"/>
        </w:rPr>
        <w:t xml:space="preserve"> </w:t>
      </w: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какие вы ловкие  и быстрые. Ребята  вы бы хотели поиграть в игры</w:t>
      </w:r>
      <w:proofErr w:type="gramStart"/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C6273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</w:t>
      </w:r>
      <w:proofErr w:type="gramStart"/>
      <w:r w:rsidR="00C6273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</w:t>
      </w:r>
      <w:proofErr w:type="gramEnd"/>
      <w:r w:rsidR="00C62734"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хотели?</w:t>
      </w:r>
    </w:p>
    <w:p w:rsidR="000E459C" w:rsidRPr="008B1C13" w:rsidRDefault="000E459C" w:rsidP="000E459C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 детей.</w:t>
      </w:r>
    </w:p>
    <w:p w:rsidR="000E459C" w:rsidRPr="008B1C13" w:rsidRDefault="000E459C" w:rsidP="000E459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8B1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что у вас у каждого есть своя любимая игра. В выборе игр нам поможет вот  кубик. 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М/</w:t>
      </w:r>
      <w:proofErr w:type="gramStart"/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игра:" Девочки и мальчики прыгают, как мячики"</w:t>
      </w:r>
    </w:p>
    <w:p w:rsidR="00050F6F" w:rsidRPr="008B1C13" w:rsidRDefault="000E459C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50F6F" w:rsidRPr="008B1C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- Ребята, мячи хотят с вами поиграть.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Дети вслед за инструктором повторяют слова и выполняют движения, упоминаемые в тексте.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Девочки и мальчики прыгают, как мячики.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Ножками топают, ручками хлопают,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Головой кивают, а после отдыхают. (Дети ложатся на ковер, закрывают глаза.)</w:t>
      </w:r>
    </w:p>
    <w:p w:rsidR="00050F6F" w:rsidRPr="008B1C13" w:rsidRDefault="00050F6F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Игра повторяется 2-3 раза.</w:t>
      </w:r>
    </w:p>
    <w:p w:rsidR="004E31C6" w:rsidRPr="008B1C13" w:rsidRDefault="000E459C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050F6F" w:rsidRPr="008B1C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50F6F" w:rsidRPr="008B1C13">
        <w:rPr>
          <w:rFonts w:ascii="Times New Roman" w:eastAsia="Times New Roman" w:hAnsi="Times New Roman" w:cs="Times New Roman"/>
          <w:sz w:val="28"/>
          <w:szCs w:val="28"/>
        </w:rPr>
        <w:t xml:space="preserve"> Мячики отдыхают, а по комнате летает ветерок и дотрагивается до них. Инструктор гладит детей: одного по головке, другого по коленкам, третьего по животику и т. п. Открыв глаза, дети должны показать и назвать части тела, до которых дотрагивался «ветерок».</w:t>
      </w:r>
    </w:p>
    <w:p w:rsidR="004E31C6" w:rsidRPr="008B1C13" w:rsidRDefault="00BB5B02" w:rsidP="000E459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/ и «</w:t>
      </w:r>
      <w:r w:rsidR="004E31C6" w:rsidRPr="008B1C13">
        <w:rPr>
          <w:rFonts w:ascii="Times New Roman" w:eastAsia="Times New Roman" w:hAnsi="Times New Roman" w:cs="Times New Roman"/>
          <w:b/>
          <w:sz w:val="28"/>
          <w:szCs w:val="28"/>
        </w:rPr>
        <w:t>Мой веселый звонкий мяч»</w:t>
      </w:r>
      <w:r w:rsidRPr="008B1C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5B02" w:rsidRPr="008B1C13" w:rsidRDefault="00BB5B02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 xml:space="preserve">Мой  веселый звонкий  мяч, </w:t>
      </w:r>
    </w:p>
    <w:p w:rsidR="00BB5B02" w:rsidRPr="008B1C13" w:rsidRDefault="00BB5B02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Ты куда помчался вскачь?</w:t>
      </w:r>
    </w:p>
    <w:p w:rsidR="00BB5B02" w:rsidRPr="008B1C13" w:rsidRDefault="00BB5B02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 xml:space="preserve">Красный, Желтый, </w:t>
      </w:r>
      <w:proofErr w:type="spellStart"/>
      <w:r w:rsidRPr="008B1C13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8B1C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5B02" w:rsidRPr="008B1C13" w:rsidRDefault="00BB5B02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>Не угнаться за тобой!</w:t>
      </w:r>
    </w:p>
    <w:p w:rsidR="008B1C13" w:rsidRDefault="00BB5B02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1C13">
        <w:rPr>
          <w:rFonts w:ascii="Times New Roman" w:eastAsia="Times New Roman" w:hAnsi="Times New Roman" w:cs="Times New Roman"/>
          <w:sz w:val="28"/>
          <w:szCs w:val="28"/>
        </w:rPr>
        <w:t xml:space="preserve">Дети прыгают одновременно с </w:t>
      </w:r>
      <w:proofErr w:type="gramStart"/>
      <w:r w:rsidRPr="008B1C13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gramEnd"/>
      <w:r w:rsidRPr="008B1C13">
        <w:rPr>
          <w:rFonts w:ascii="Times New Roman" w:eastAsia="Times New Roman" w:hAnsi="Times New Roman" w:cs="Times New Roman"/>
          <w:sz w:val="28"/>
          <w:szCs w:val="28"/>
        </w:rPr>
        <w:t xml:space="preserve"> и  сопровождаю его словами. Закончив слова, воспитатель произносит «Сейчас догоню!». Малыши перестают прыгать и убегают от воспитателя, который делает  вид, что  ловит их.</w:t>
      </w:r>
    </w:p>
    <w:p w:rsidR="004E31C6" w:rsidRDefault="008B1C13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Ребята,  после игры наш мячик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сдулся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давайте его немного накачаем. Набираем полную грудь, а выдыхаем ртом.</w:t>
      </w:r>
    </w:p>
    <w:p w:rsidR="008B1C13" w:rsidRDefault="008B1C13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3068B6">
        <w:rPr>
          <w:rFonts w:ascii="Times New Roman" w:eastAsia="Times New Roman" w:hAnsi="Times New Roman" w:cs="Times New Roman"/>
          <w:sz w:val="28"/>
          <w:szCs w:val="28"/>
        </w:rPr>
        <w:t xml:space="preserve"> Ребятки</w:t>
      </w:r>
      <w:proofErr w:type="gramStart"/>
      <w:r w:rsidR="003068B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068B6">
        <w:rPr>
          <w:rFonts w:ascii="Times New Roman" w:eastAsia="Times New Roman" w:hAnsi="Times New Roman" w:cs="Times New Roman"/>
          <w:sz w:val="28"/>
          <w:szCs w:val="28"/>
        </w:rPr>
        <w:t xml:space="preserve"> Сема говорит, что ему понравилось  с вами играть. Но его мама не разрешает ему долго гулять. Давайте </w:t>
      </w:r>
      <w:proofErr w:type="spellStart"/>
      <w:r w:rsidR="003068B6">
        <w:rPr>
          <w:rFonts w:ascii="Times New Roman" w:eastAsia="Times New Roman" w:hAnsi="Times New Roman" w:cs="Times New Roman"/>
          <w:sz w:val="28"/>
          <w:szCs w:val="28"/>
        </w:rPr>
        <w:t>попращаемся</w:t>
      </w:r>
      <w:proofErr w:type="spellEnd"/>
      <w:r w:rsidR="003068B6">
        <w:rPr>
          <w:rFonts w:ascii="Times New Roman" w:eastAsia="Times New Roman" w:hAnsi="Times New Roman" w:cs="Times New Roman"/>
          <w:sz w:val="28"/>
          <w:szCs w:val="28"/>
        </w:rPr>
        <w:t xml:space="preserve"> с Семой.</w:t>
      </w:r>
    </w:p>
    <w:p w:rsidR="003068B6" w:rsidRDefault="003068B6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прощаются).</w:t>
      </w:r>
    </w:p>
    <w:p w:rsidR="003068B6" w:rsidRPr="008B1C13" w:rsidRDefault="003068B6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Детки, закройте глазки.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(Дети закрывают ладонями глаза).</w:t>
      </w:r>
    </w:p>
    <w:p w:rsidR="000E459C" w:rsidRPr="008B1C13" w:rsidRDefault="000E459C" w:rsidP="000E45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77650" w:rsidRPr="008B1C13" w:rsidRDefault="00777650" w:rsidP="0077765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Рефлексивный этап.</w:t>
      </w:r>
    </w:p>
    <w:p w:rsidR="00777650" w:rsidRPr="008B1C13" w:rsidRDefault="00777650" w:rsidP="000E459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8B1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вам понравилось заниматься и играть? </w:t>
      </w:r>
    </w:p>
    <w:p w:rsidR="00777650" w:rsidRPr="008B1C13" w:rsidRDefault="00777650" w:rsidP="000E459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детей.</w:t>
      </w:r>
    </w:p>
    <w:p w:rsidR="002E0EBA" w:rsidRPr="008B1C13" w:rsidRDefault="00777650" w:rsidP="000E459C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78B1" w:rsidRPr="008B1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62734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BD78B1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понравилось вам играть</w:t>
      </w:r>
      <w:r w:rsidR="00BD78B1" w:rsidRPr="008B1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D78B1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 вас хорошее настроение</w:t>
      </w:r>
      <w:r w:rsidR="00396F16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Можете подойти ко мне и </w:t>
      </w:r>
      <w:proofErr w:type="spellStart"/>
      <w:r w:rsidR="00396F16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обнятьтся</w:t>
      </w:r>
      <w:proofErr w:type="spellEnd"/>
      <w:r w:rsidR="00396F16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78B1" w:rsidRPr="008B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7A89" w:rsidRPr="008B1C13" w:rsidRDefault="002C7A89" w:rsidP="000E459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C7A89" w:rsidRPr="008B1C13" w:rsidSect="003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938"/>
    <w:multiLevelType w:val="multilevel"/>
    <w:tmpl w:val="97E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25AB"/>
    <w:multiLevelType w:val="multilevel"/>
    <w:tmpl w:val="8900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0621A"/>
    <w:multiLevelType w:val="multilevel"/>
    <w:tmpl w:val="8AD6A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41EDA"/>
    <w:multiLevelType w:val="multilevel"/>
    <w:tmpl w:val="9800D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9584B"/>
    <w:multiLevelType w:val="multilevel"/>
    <w:tmpl w:val="B9E0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C6D03"/>
    <w:rsid w:val="00036B8E"/>
    <w:rsid w:val="00050F6F"/>
    <w:rsid w:val="000E459C"/>
    <w:rsid w:val="001301F5"/>
    <w:rsid w:val="001658D8"/>
    <w:rsid w:val="001B3453"/>
    <w:rsid w:val="001D73F5"/>
    <w:rsid w:val="00211952"/>
    <w:rsid w:val="00240CEE"/>
    <w:rsid w:val="002C7A89"/>
    <w:rsid w:val="002E0EBA"/>
    <w:rsid w:val="003068B6"/>
    <w:rsid w:val="00344CCB"/>
    <w:rsid w:val="00347342"/>
    <w:rsid w:val="00396F16"/>
    <w:rsid w:val="003C5765"/>
    <w:rsid w:val="00465F0B"/>
    <w:rsid w:val="004828BA"/>
    <w:rsid w:val="004D2DA4"/>
    <w:rsid w:val="004E31C6"/>
    <w:rsid w:val="0050490C"/>
    <w:rsid w:val="00515094"/>
    <w:rsid w:val="0053045A"/>
    <w:rsid w:val="00541C84"/>
    <w:rsid w:val="0055556E"/>
    <w:rsid w:val="005637D1"/>
    <w:rsid w:val="005C5793"/>
    <w:rsid w:val="00640E05"/>
    <w:rsid w:val="00663C11"/>
    <w:rsid w:val="006756DF"/>
    <w:rsid w:val="0068454D"/>
    <w:rsid w:val="006E0A6C"/>
    <w:rsid w:val="00716A11"/>
    <w:rsid w:val="00777650"/>
    <w:rsid w:val="0088515B"/>
    <w:rsid w:val="00887A25"/>
    <w:rsid w:val="008B1C13"/>
    <w:rsid w:val="008B331F"/>
    <w:rsid w:val="008C4797"/>
    <w:rsid w:val="008D4B20"/>
    <w:rsid w:val="008E437B"/>
    <w:rsid w:val="00906DB6"/>
    <w:rsid w:val="0095541C"/>
    <w:rsid w:val="009A155E"/>
    <w:rsid w:val="00A17536"/>
    <w:rsid w:val="00AB1825"/>
    <w:rsid w:val="00AC25AB"/>
    <w:rsid w:val="00AD71F8"/>
    <w:rsid w:val="00B03A98"/>
    <w:rsid w:val="00B53382"/>
    <w:rsid w:val="00B86335"/>
    <w:rsid w:val="00BB59E5"/>
    <w:rsid w:val="00BB5B02"/>
    <w:rsid w:val="00BC6D03"/>
    <w:rsid w:val="00BD78B1"/>
    <w:rsid w:val="00C2055D"/>
    <w:rsid w:val="00C62734"/>
    <w:rsid w:val="00C729E5"/>
    <w:rsid w:val="00C73310"/>
    <w:rsid w:val="00CD0811"/>
    <w:rsid w:val="00D32106"/>
    <w:rsid w:val="00D94463"/>
    <w:rsid w:val="00E731B9"/>
    <w:rsid w:val="00E832BC"/>
    <w:rsid w:val="00E967EF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5"/>
  </w:style>
  <w:style w:type="paragraph" w:styleId="1">
    <w:name w:val="heading 1"/>
    <w:basedOn w:val="a"/>
    <w:next w:val="a"/>
    <w:link w:val="10"/>
    <w:uiPriority w:val="9"/>
    <w:qFormat/>
    <w:rsid w:val="00347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D0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C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D03"/>
    <w:rPr>
      <w:b/>
      <w:bCs/>
    </w:rPr>
  </w:style>
  <w:style w:type="paragraph" w:styleId="a5">
    <w:name w:val="No Spacing"/>
    <w:uiPriority w:val="1"/>
    <w:qFormat/>
    <w:rsid w:val="00640E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7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D73F5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0">
    <w:name w:val="c0"/>
    <w:basedOn w:val="a0"/>
    <w:rsid w:val="0068454D"/>
  </w:style>
  <w:style w:type="character" w:customStyle="1" w:styleId="c3">
    <w:name w:val="c3"/>
    <w:basedOn w:val="a0"/>
    <w:rsid w:val="002E0EBA"/>
  </w:style>
  <w:style w:type="character" w:customStyle="1" w:styleId="c2">
    <w:name w:val="c2"/>
    <w:basedOn w:val="a0"/>
    <w:rsid w:val="002E0EBA"/>
  </w:style>
  <w:style w:type="character" w:customStyle="1" w:styleId="c4">
    <w:name w:val="c4"/>
    <w:basedOn w:val="a0"/>
    <w:rsid w:val="00050F6F"/>
  </w:style>
  <w:style w:type="character" w:customStyle="1" w:styleId="c1">
    <w:name w:val="c1"/>
    <w:basedOn w:val="a0"/>
    <w:rsid w:val="0005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2023-11-13T18:31:00Z</cp:lastPrinted>
  <dcterms:created xsi:type="dcterms:W3CDTF">2023-02-25T15:14:00Z</dcterms:created>
  <dcterms:modified xsi:type="dcterms:W3CDTF">2023-11-13T18:31:00Z</dcterms:modified>
</cp:coreProperties>
</file>